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C1" w:rsidRPr="00912004" w:rsidRDefault="00C80220" w:rsidP="00324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004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</w:t>
      </w:r>
      <w:r w:rsidR="00E310A5" w:rsidRPr="0091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BF0" w:rsidRPr="009120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00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1200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53D07" w:rsidRPr="00912004" w:rsidRDefault="005E0999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0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A0C3D">
        <w:rPr>
          <w:rFonts w:ascii="Times New Roman" w:hAnsi="Times New Roman" w:cs="Times New Roman"/>
          <w:sz w:val="24"/>
          <w:szCs w:val="24"/>
        </w:rPr>
        <w:t>Хасанского</w:t>
      </w:r>
      <w:r w:rsidR="00D36E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0C3D">
        <w:rPr>
          <w:rFonts w:ascii="Times New Roman" w:hAnsi="Times New Roman" w:cs="Times New Roman"/>
          <w:sz w:val="24"/>
          <w:szCs w:val="24"/>
        </w:rPr>
        <w:t>Директор муниципального бюджетного</w:t>
      </w:r>
    </w:p>
    <w:p w:rsidR="00F53D07" w:rsidRPr="00912004" w:rsidRDefault="00912004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E0999" w:rsidRPr="00912004">
        <w:rPr>
          <w:rFonts w:ascii="Times New Roman" w:hAnsi="Times New Roman" w:cs="Times New Roman"/>
          <w:sz w:val="24"/>
          <w:szCs w:val="24"/>
        </w:rPr>
        <w:t>района</w:t>
      </w:r>
      <w:r w:rsidR="00C80220" w:rsidRPr="009120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0999" w:rsidRPr="009120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3D">
        <w:rPr>
          <w:rFonts w:ascii="Times New Roman" w:hAnsi="Times New Roman" w:cs="Times New Roman"/>
          <w:sz w:val="24"/>
          <w:szCs w:val="24"/>
        </w:rPr>
        <w:t xml:space="preserve">    учреждения «Культурно-досуговое</w:t>
      </w:r>
    </w:p>
    <w:p w:rsidR="00C80220" w:rsidRPr="00912004" w:rsidRDefault="00CA0C3D" w:rsidP="00F5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F53D07" w:rsidRPr="009120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объединение»  Хасанского </w:t>
      </w:r>
      <w:r w:rsidR="00F53D07" w:rsidRPr="009120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F3BF0" w:rsidRPr="009120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E0999" w:rsidRPr="00912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80220" w:rsidRPr="00912004">
        <w:rPr>
          <w:rFonts w:ascii="Times New Roman" w:hAnsi="Times New Roman" w:cs="Times New Roman"/>
          <w:sz w:val="24"/>
          <w:szCs w:val="24"/>
        </w:rPr>
        <w:t xml:space="preserve"> </w:t>
      </w:r>
      <w:r w:rsidR="00F53D07" w:rsidRPr="0091200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A0C3D" w:rsidRDefault="002F3BF0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04">
        <w:rPr>
          <w:rFonts w:ascii="Times New Roman" w:hAnsi="Times New Roman" w:cs="Times New Roman"/>
          <w:sz w:val="24"/>
          <w:szCs w:val="24"/>
        </w:rPr>
        <w:t>________________</w:t>
      </w:r>
      <w:r w:rsidR="00401136">
        <w:rPr>
          <w:rFonts w:ascii="Times New Roman" w:hAnsi="Times New Roman" w:cs="Times New Roman"/>
          <w:sz w:val="24"/>
          <w:szCs w:val="24"/>
        </w:rPr>
        <w:t xml:space="preserve"> Бондаренко Е.Г.</w:t>
      </w:r>
      <w:r w:rsidR="00C80220" w:rsidRPr="00912004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CA0C3D">
        <w:rPr>
          <w:rFonts w:ascii="Times New Roman" w:hAnsi="Times New Roman" w:cs="Times New Roman"/>
          <w:sz w:val="24"/>
          <w:szCs w:val="24"/>
        </w:rPr>
        <w:t>муниципального  района</w:t>
      </w:r>
    </w:p>
    <w:p w:rsidR="00C80220" w:rsidRPr="00912004" w:rsidRDefault="00CA0C3D" w:rsidP="00324A4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12004">
        <w:rPr>
          <w:rFonts w:ascii="Times New Roman" w:hAnsi="Times New Roman" w:cs="Times New Roman"/>
          <w:sz w:val="24"/>
          <w:szCs w:val="24"/>
        </w:rPr>
        <w:t xml:space="preserve">     </w:t>
      </w:r>
      <w:r w:rsidR="00C80220" w:rsidRPr="00912004">
        <w:rPr>
          <w:rFonts w:ascii="Times New Roman" w:hAnsi="Times New Roman" w:cs="Times New Roman"/>
          <w:sz w:val="24"/>
          <w:szCs w:val="24"/>
        </w:rPr>
        <w:t xml:space="preserve"> </w:t>
      </w:r>
      <w:r w:rsidR="002F3BF0" w:rsidRPr="00912004">
        <w:rPr>
          <w:rFonts w:ascii="Times New Roman" w:hAnsi="Times New Roman" w:cs="Times New Roman"/>
          <w:sz w:val="24"/>
          <w:szCs w:val="24"/>
        </w:rPr>
        <w:t>___________</w:t>
      </w:r>
      <w:r w:rsidR="00D36E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6E6D">
        <w:rPr>
          <w:rFonts w:ascii="Times New Roman" w:hAnsi="Times New Roman" w:cs="Times New Roman"/>
          <w:sz w:val="24"/>
          <w:szCs w:val="24"/>
        </w:rPr>
        <w:t>_</w:t>
      </w:r>
      <w:r w:rsidR="002F3BF0" w:rsidRPr="00912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Копейкин В.Н.</w:t>
      </w:r>
    </w:p>
    <w:p w:rsidR="00C80220" w:rsidRPr="00912004" w:rsidRDefault="00C80220" w:rsidP="00324A40">
      <w:pPr>
        <w:spacing w:after="0" w:line="240" w:lineRule="auto"/>
        <w:rPr>
          <w:szCs w:val="24"/>
        </w:rPr>
      </w:pPr>
    </w:p>
    <w:p w:rsidR="00C80220" w:rsidRPr="00F53D07" w:rsidRDefault="00C80220" w:rsidP="008A26AE">
      <w:pPr>
        <w:spacing w:line="240" w:lineRule="auto"/>
        <w:rPr>
          <w:sz w:val="24"/>
          <w:szCs w:val="24"/>
        </w:rPr>
      </w:pPr>
    </w:p>
    <w:p w:rsidR="00C80220" w:rsidRPr="00CA0C3D" w:rsidRDefault="00C80220" w:rsidP="006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3D">
        <w:rPr>
          <w:rFonts w:ascii="Times New Roman" w:hAnsi="Times New Roman" w:cs="Times New Roman"/>
          <w:b/>
          <w:sz w:val="28"/>
          <w:szCs w:val="28"/>
        </w:rPr>
        <w:t>П</w:t>
      </w:r>
      <w:r w:rsidR="002F3BF0" w:rsidRPr="00CA0C3D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0555B" w:rsidRDefault="00F0555B" w:rsidP="006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3D">
        <w:rPr>
          <w:rFonts w:ascii="Times New Roman" w:hAnsi="Times New Roman" w:cs="Times New Roman"/>
          <w:b/>
          <w:sz w:val="28"/>
          <w:szCs w:val="28"/>
        </w:rPr>
        <w:t>О</w:t>
      </w:r>
      <w:r w:rsidR="00323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районном конкурсе вокалистов самодеятельного</w:t>
      </w:r>
    </w:p>
    <w:p w:rsidR="00F0555B" w:rsidRDefault="00F0555B" w:rsidP="006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художественного творчества «Палитра вокала»,</w:t>
      </w:r>
    </w:p>
    <w:p w:rsidR="00B802B6" w:rsidRPr="00CA0C3D" w:rsidRDefault="00F0555B" w:rsidP="006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Дню матери</w:t>
      </w:r>
    </w:p>
    <w:p w:rsidR="00CA0C3D" w:rsidRDefault="00CA0C3D" w:rsidP="00323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5B" w:rsidRDefault="00F0555B" w:rsidP="0032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5B">
        <w:rPr>
          <w:rFonts w:ascii="Times New Roman" w:hAnsi="Times New Roman" w:cs="Times New Roman"/>
          <w:sz w:val="28"/>
          <w:szCs w:val="28"/>
        </w:rPr>
        <w:t>Районный конкурс с</w:t>
      </w:r>
      <w:r>
        <w:rPr>
          <w:rFonts w:ascii="Times New Roman" w:hAnsi="Times New Roman" w:cs="Times New Roman"/>
          <w:sz w:val="28"/>
          <w:szCs w:val="28"/>
        </w:rPr>
        <w:t>амодеятельного художественного творчеств</w:t>
      </w:r>
      <w:r w:rsidR="00401136">
        <w:rPr>
          <w:rFonts w:ascii="Times New Roman" w:hAnsi="Times New Roman" w:cs="Times New Roman"/>
          <w:sz w:val="28"/>
          <w:szCs w:val="28"/>
        </w:rPr>
        <w:t xml:space="preserve">а «Палитра вокала» проводится </w:t>
      </w:r>
      <w:r w:rsidR="00C74327">
        <w:rPr>
          <w:rFonts w:ascii="Times New Roman" w:hAnsi="Times New Roman" w:cs="Times New Roman"/>
          <w:b/>
          <w:sz w:val="28"/>
          <w:szCs w:val="28"/>
        </w:rPr>
        <w:t>2</w:t>
      </w:r>
      <w:r w:rsidR="00323CE9">
        <w:rPr>
          <w:rFonts w:ascii="Times New Roman" w:hAnsi="Times New Roman" w:cs="Times New Roman"/>
          <w:b/>
          <w:sz w:val="28"/>
          <w:szCs w:val="28"/>
        </w:rPr>
        <w:t>3</w:t>
      </w:r>
      <w:r w:rsidR="00C74327">
        <w:rPr>
          <w:rFonts w:ascii="Times New Roman" w:hAnsi="Times New Roman" w:cs="Times New Roman"/>
          <w:b/>
          <w:sz w:val="28"/>
          <w:szCs w:val="28"/>
        </w:rPr>
        <w:t>, 2</w:t>
      </w:r>
      <w:r w:rsidR="00323CE9">
        <w:rPr>
          <w:rFonts w:ascii="Times New Roman" w:hAnsi="Times New Roman" w:cs="Times New Roman"/>
          <w:b/>
          <w:sz w:val="28"/>
          <w:szCs w:val="28"/>
        </w:rPr>
        <w:t>5</w:t>
      </w:r>
      <w:r w:rsidRPr="00ED33E5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323CE9">
        <w:rPr>
          <w:rFonts w:ascii="Times New Roman" w:hAnsi="Times New Roman" w:cs="Times New Roman"/>
          <w:b/>
          <w:sz w:val="28"/>
          <w:szCs w:val="28"/>
        </w:rPr>
        <w:t>8</w:t>
      </w:r>
      <w:r w:rsidRPr="00ED33E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здании МБУ «культурно-досуговое объединение» п. Славянка.</w:t>
      </w:r>
    </w:p>
    <w:p w:rsidR="00F0555B" w:rsidRDefault="00F0555B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5B" w:rsidRDefault="00F0555B" w:rsidP="00324A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1B17">
        <w:rPr>
          <w:rFonts w:ascii="Times New Roman" w:hAnsi="Times New Roman" w:cs="Times New Roman"/>
          <w:b/>
          <w:i/>
          <w:sz w:val="28"/>
          <w:szCs w:val="28"/>
        </w:rPr>
        <w:t>Организаторы конкурса:</w:t>
      </w:r>
    </w:p>
    <w:p w:rsidR="0003296F" w:rsidRPr="00323CE9" w:rsidRDefault="0003296F" w:rsidP="00323C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Администрация Хасанского муниципального района</w:t>
      </w:r>
    </w:p>
    <w:p w:rsidR="00F0555B" w:rsidRPr="00323CE9" w:rsidRDefault="00F0555B" w:rsidP="00323C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Муниципальное бюджетное учреждение «Культурно-досуговое объединение».</w:t>
      </w:r>
    </w:p>
    <w:p w:rsidR="00F0555B" w:rsidRDefault="00F0555B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5B" w:rsidRPr="00191B17" w:rsidRDefault="00F0555B" w:rsidP="006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B17">
        <w:rPr>
          <w:rFonts w:ascii="Times New Roman" w:hAnsi="Times New Roman" w:cs="Times New Roman"/>
          <w:b/>
          <w:sz w:val="28"/>
          <w:szCs w:val="28"/>
        </w:rPr>
        <w:t>Программа конкурса</w:t>
      </w:r>
      <w:r w:rsidR="001A7299" w:rsidRPr="00191B17">
        <w:rPr>
          <w:rFonts w:ascii="Times New Roman" w:hAnsi="Times New Roman" w:cs="Times New Roman"/>
          <w:b/>
          <w:sz w:val="28"/>
          <w:szCs w:val="28"/>
        </w:rPr>
        <w:t>:</w:t>
      </w:r>
    </w:p>
    <w:p w:rsidR="00F0555B" w:rsidRPr="00323CE9" w:rsidRDefault="00C74327" w:rsidP="00323C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2</w:t>
      </w:r>
      <w:r w:rsidR="00323CE9" w:rsidRPr="00323CE9">
        <w:rPr>
          <w:rFonts w:ascii="Times New Roman" w:hAnsi="Times New Roman" w:cs="Times New Roman"/>
          <w:sz w:val="28"/>
          <w:szCs w:val="28"/>
        </w:rPr>
        <w:t>3</w:t>
      </w:r>
      <w:r w:rsidR="004663CA" w:rsidRPr="00323CE9">
        <w:rPr>
          <w:rFonts w:ascii="Times New Roman" w:hAnsi="Times New Roman" w:cs="Times New Roman"/>
          <w:sz w:val="28"/>
          <w:szCs w:val="28"/>
        </w:rPr>
        <w:t xml:space="preserve"> ноября с 17</w:t>
      </w:r>
      <w:r w:rsidR="00F0555B" w:rsidRPr="00323CE9">
        <w:rPr>
          <w:rFonts w:ascii="Times New Roman" w:hAnsi="Times New Roman" w:cs="Times New Roman"/>
          <w:sz w:val="28"/>
          <w:szCs w:val="28"/>
        </w:rPr>
        <w:t>-00 – конкурсные выступления участников п. Славянка;</w:t>
      </w:r>
    </w:p>
    <w:p w:rsidR="00F0555B" w:rsidRPr="00323CE9" w:rsidRDefault="00C74327" w:rsidP="00323C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2</w:t>
      </w:r>
      <w:r w:rsidR="00323CE9" w:rsidRPr="00323CE9">
        <w:rPr>
          <w:rFonts w:ascii="Times New Roman" w:hAnsi="Times New Roman" w:cs="Times New Roman"/>
          <w:sz w:val="28"/>
          <w:szCs w:val="28"/>
        </w:rPr>
        <w:t>5</w:t>
      </w:r>
      <w:r w:rsidR="00F0555B" w:rsidRPr="00323CE9">
        <w:rPr>
          <w:rFonts w:ascii="Times New Roman" w:hAnsi="Times New Roman" w:cs="Times New Roman"/>
          <w:sz w:val="28"/>
          <w:szCs w:val="28"/>
        </w:rPr>
        <w:t xml:space="preserve"> ноября с 11-00 – конкурсное выступление участников Хасанского</w:t>
      </w:r>
      <w:r w:rsidR="001A7299" w:rsidRPr="00323CE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A7299" w:rsidRPr="00323CE9" w:rsidRDefault="00C74327" w:rsidP="00323C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2</w:t>
      </w:r>
      <w:r w:rsidR="00323CE9" w:rsidRPr="00323CE9">
        <w:rPr>
          <w:rFonts w:ascii="Times New Roman" w:hAnsi="Times New Roman" w:cs="Times New Roman"/>
          <w:sz w:val="28"/>
          <w:szCs w:val="28"/>
        </w:rPr>
        <w:t>5</w:t>
      </w:r>
      <w:r w:rsidR="001A7299" w:rsidRPr="00323CE9">
        <w:rPr>
          <w:rFonts w:ascii="Times New Roman" w:hAnsi="Times New Roman" w:cs="Times New Roman"/>
          <w:sz w:val="28"/>
          <w:szCs w:val="28"/>
        </w:rPr>
        <w:t xml:space="preserve"> ноября в 17-00</w:t>
      </w:r>
      <w:r w:rsidR="00401136" w:rsidRPr="00323CE9">
        <w:rPr>
          <w:rFonts w:ascii="Times New Roman" w:hAnsi="Times New Roman" w:cs="Times New Roman"/>
          <w:sz w:val="28"/>
          <w:szCs w:val="28"/>
        </w:rPr>
        <w:t xml:space="preserve"> </w:t>
      </w:r>
      <w:r w:rsidR="001A7299" w:rsidRPr="00323CE9">
        <w:rPr>
          <w:rFonts w:ascii="Times New Roman" w:hAnsi="Times New Roman" w:cs="Times New Roman"/>
          <w:sz w:val="28"/>
          <w:szCs w:val="28"/>
        </w:rPr>
        <w:t>Гала концерт победителей конкурса;</w:t>
      </w:r>
    </w:p>
    <w:p w:rsidR="001A7299" w:rsidRPr="00323CE9" w:rsidRDefault="001A7299" w:rsidP="00323C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Награждение</w:t>
      </w:r>
    </w:p>
    <w:p w:rsidR="001A7299" w:rsidRPr="00191B17" w:rsidRDefault="001A7299" w:rsidP="001A72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1B17">
        <w:rPr>
          <w:rFonts w:ascii="Times New Roman" w:hAnsi="Times New Roman" w:cs="Times New Roman"/>
          <w:b/>
          <w:i/>
          <w:sz w:val="28"/>
          <w:szCs w:val="28"/>
        </w:rPr>
        <w:t>1.Цели и задачи конкурса:</w:t>
      </w:r>
    </w:p>
    <w:p w:rsidR="00926D15" w:rsidRPr="00323CE9" w:rsidRDefault="001A7299" w:rsidP="00323C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 xml:space="preserve"> выявление творческих талантов в вокальном исполнении </w:t>
      </w:r>
      <w:proofErr w:type="gramStart"/>
      <w:r w:rsidRPr="00323CE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74327" w:rsidRPr="00323CE9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C74327" w:rsidRPr="00323CE9">
        <w:rPr>
          <w:rFonts w:ascii="Times New Roman" w:hAnsi="Times New Roman" w:cs="Times New Roman"/>
          <w:sz w:val="28"/>
          <w:szCs w:val="28"/>
        </w:rPr>
        <w:t xml:space="preserve"> и </w:t>
      </w:r>
      <w:r w:rsidRPr="00323CE9">
        <w:rPr>
          <w:rFonts w:ascii="Times New Roman" w:hAnsi="Times New Roman" w:cs="Times New Roman"/>
          <w:sz w:val="28"/>
          <w:szCs w:val="28"/>
        </w:rPr>
        <w:t>молодежи;</w:t>
      </w:r>
    </w:p>
    <w:p w:rsidR="001A7299" w:rsidRPr="00323CE9" w:rsidRDefault="001A7299" w:rsidP="00323C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совершенствование исполнительского мастерства;</w:t>
      </w:r>
    </w:p>
    <w:p w:rsidR="001A7299" w:rsidRPr="00323CE9" w:rsidRDefault="001A7299" w:rsidP="00323C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повышение художественного уровня репертуара;</w:t>
      </w:r>
    </w:p>
    <w:p w:rsidR="001A7299" w:rsidRPr="00323CE9" w:rsidRDefault="001A7299" w:rsidP="00323C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творческий обмен и общение в рамках конкурса;</w:t>
      </w:r>
    </w:p>
    <w:p w:rsidR="001A7299" w:rsidRPr="00323CE9" w:rsidRDefault="001A7299" w:rsidP="00323C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реализация творческих способностей участников художественной самодеятельности.</w:t>
      </w:r>
    </w:p>
    <w:p w:rsidR="001A7299" w:rsidRPr="00191B17" w:rsidRDefault="001A7299" w:rsidP="0032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B17">
        <w:rPr>
          <w:rFonts w:ascii="Times New Roman" w:hAnsi="Times New Roman" w:cs="Times New Roman"/>
          <w:b/>
          <w:i/>
          <w:sz w:val="28"/>
          <w:szCs w:val="28"/>
        </w:rPr>
        <w:t>2.Основные условия конкурса:</w:t>
      </w:r>
    </w:p>
    <w:p w:rsidR="001A7299" w:rsidRDefault="001A7299" w:rsidP="0032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самодеятельного художест</w:t>
      </w:r>
      <w:r w:rsidR="00C74327">
        <w:rPr>
          <w:rFonts w:ascii="Times New Roman" w:hAnsi="Times New Roman" w:cs="Times New Roman"/>
          <w:sz w:val="28"/>
          <w:szCs w:val="28"/>
        </w:rPr>
        <w:t>венного творчества проводится 2</w:t>
      </w:r>
      <w:r w:rsidR="00323CE9">
        <w:rPr>
          <w:rFonts w:ascii="Times New Roman" w:hAnsi="Times New Roman" w:cs="Times New Roman"/>
          <w:sz w:val="28"/>
          <w:szCs w:val="28"/>
        </w:rPr>
        <w:t>3</w:t>
      </w:r>
      <w:r w:rsidR="00C74327">
        <w:rPr>
          <w:rFonts w:ascii="Times New Roman" w:hAnsi="Times New Roman" w:cs="Times New Roman"/>
          <w:sz w:val="28"/>
          <w:szCs w:val="28"/>
        </w:rPr>
        <w:t>, 2</w:t>
      </w:r>
      <w:r w:rsidR="00323CE9">
        <w:rPr>
          <w:rFonts w:ascii="Times New Roman" w:hAnsi="Times New Roman" w:cs="Times New Roman"/>
          <w:sz w:val="28"/>
          <w:szCs w:val="28"/>
        </w:rPr>
        <w:t>5</w:t>
      </w:r>
      <w:r w:rsidR="00ED33E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323CE9">
        <w:rPr>
          <w:rFonts w:ascii="Times New Roman" w:hAnsi="Times New Roman" w:cs="Times New Roman"/>
          <w:sz w:val="28"/>
          <w:szCs w:val="28"/>
        </w:rPr>
        <w:t>8</w:t>
      </w:r>
      <w:r w:rsidR="00ED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п. Славянка по ул. Молодежная, д. 7, ДК Славянка.</w:t>
      </w:r>
    </w:p>
    <w:p w:rsidR="001A7299" w:rsidRDefault="001A7299" w:rsidP="00323C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хоровые коллективы, ансамбли, солисты из поселений</w:t>
      </w:r>
      <w:r w:rsidR="00C74327">
        <w:rPr>
          <w:rFonts w:ascii="Times New Roman" w:hAnsi="Times New Roman" w:cs="Times New Roman"/>
          <w:sz w:val="28"/>
          <w:szCs w:val="28"/>
        </w:rPr>
        <w:t>,</w:t>
      </w:r>
      <w:r w:rsidR="0032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323C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озраст участников – с 7 лет и старше. Участники представляют на конкурс два музыкальных произведения по следующим номинациям:</w:t>
      </w:r>
    </w:p>
    <w:p w:rsidR="001A7299" w:rsidRPr="00323CE9" w:rsidRDefault="001A7299" w:rsidP="00323C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lastRenderedPageBreak/>
        <w:t>академическое пение;</w:t>
      </w:r>
    </w:p>
    <w:p w:rsidR="001A7299" w:rsidRPr="00323CE9" w:rsidRDefault="001A7299" w:rsidP="00323C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народное пение;</w:t>
      </w:r>
    </w:p>
    <w:p w:rsidR="001A7299" w:rsidRPr="00323CE9" w:rsidRDefault="001A7299" w:rsidP="00323C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эстрадное пение;</w:t>
      </w:r>
    </w:p>
    <w:p w:rsidR="001A7299" w:rsidRPr="00323CE9" w:rsidRDefault="001A7299" w:rsidP="00323C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«Песни о маме»</w:t>
      </w:r>
    </w:p>
    <w:p w:rsidR="00C74327" w:rsidRPr="00323CE9" w:rsidRDefault="00323CE9" w:rsidP="00323C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 xml:space="preserve">живой </w:t>
      </w:r>
      <w:r w:rsidR="008C51E6" w:rsidRPr="00323CE9">
        <w:rPr>
          <w:rFonts w:ascii="Times New Roman" w:hAnsi="Times New Roman" w:cs="Times New Roman"/>
          <w:sz w:val="28"/>
          <w:szCs w:val="28"/>
        </w:rPr>
        <w:t>голос (а капелла)</w:t>
      </w:r>
    </w:p>
    <w:p w:rsidR="001A7299" w:rsidRDefault="001A7299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99" w:rsidRPr="00191B17" w:rsidRDefault="001A7299" w:rsidP="0032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B17">
        <w:rPr>
          <w:rFonts w:ascii="Times New Roman" w:hAnsi="Times New Roman" w:cs="Times New Roman"/>
          <w:b/>
          <w:i/>
          <w:sz w:val="28"/>
          <w:szCs w:val="28"/>
        </w:rPr>
        <w:t>Возрастная категория:</w:t>
      </w:r>
    </w:p>
    <w:p w:rsidR="00F714F5" w:rsidRDefault="00F714F5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7 до 12 лет;  от 13 лет до 18 лет</w:t>
      </w:r>
    </w:p>
    <w:p w:rsidR="00F714F5" w:rsidRDefault="00F714F5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от 19 лет до 35 лет;  от 36 лет и старше.</w:t>
      </w:r>
    </w:p>
    <w:p w:rsidR="00F714F5" w:rsidRDefault="00F714F5" w:rsidP="0032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F5" w:rsidRDefault="00F714F5" w:rsidP="0032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 участников не более 8 минут.</w:t>
      </w:r>
    </w:p>
    <w:p w:rsidR="00F714F5" w:rsidRDefault="00F714F5" w:rsidP="0032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музыкального сопровождения могут использоваться народные инструменты (гитара, баян и т.д.); минусовые фонограммы конкурсного выступления должны быть запи</w:t>
      </w:r>
      <w:r w:rsidR="00401136">
        <w:rPr>
          <w:rFonts w:ascii="Times New Roman" w:hAnsi="Times New Roman" w:cs="Times New Roman"/>
          <w:sz w:val="28"/>
          <w:szCs w:val="28"/>
        </w:rPr>
        <w:t xml:space="preserve">саны на </w:t>
      </w:r>
      <w:proofErr w:type="spellStart"/>
      <w:r w:rsidR="00401136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3CE9">
        <w:rPr>
          <w:rFonts w:ascii="Times New Roman" w:hAnsi="Times New Roman" w:cs="Times New Roman"/>
          <w:sz w:val="28"/>
          <w:szCs w:val="28"/>
        </w:rPr>
        <w:t xml:space="preserve"> </w:t>
      </w:r>
      <w:r w:rsidR="00C74327">
        <w:rPr>
          <w:rFonts w:ascii="Times New Roman" w:hAnsi="Times New Roman" w:cs="Times New Roman"/>
          <w:sz w:val="28"/>
          <w:szCs w:val="28"/>
        </w:rPr>
        <w:t xml:space="preserve">Разрешается использование </w:t>
      </w:r>
      <w:proofErr w:type="spellStart"/>
      <w:r w:rsidR="00C74327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C74327">
        <w:rPr>
          <w:rFonts w:ascii="Times New Roman" w:hAnsi="Times New Roman" w:cs="Times New Roman"/>
          <w:sz w:val="28"/>
          <w:szCs w:val="28"/>
        </w:rPr>
        <w:t xml:space="preserve"> вокала</w:t>
      </w:r>
      <w:r w:rsidR="008C51E6">
        <w:rPr>
          <w:rFonts w:ascii="Times New Roman" w:hAnsi="Times New Roman" w:cs="Times New Roman"/>
          <w:sz w:val="28"/>
          <w:szCs w:val="28"/>
        </w:rPr>
        <w:t>, клипов.</w:t>
      </w:r>
    </w:p>
    <w:p w:rsidR="00F714F5" w:rsidRDefault="00F714F5" w:rsidP="0032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имеющие звание «Лауреат»</w:t>
      </w:r>
      <w:r w:rsidR="00570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«Дипломант» различных конкурсов принимают участие на общих основаниях.</w:t>
      </w:r>
    </w:p>
    <w:p w:rsidR="00F714F5" w:rsidRDefault="00F714F5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F5" w:rsidRPr="00191B17" w:rsidRDefault="00F714F5" w:rsidP="00324A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1B17">
        <w:rPr>
          <w:rFonts w:ascii="Times New Roman" w:hAnsi="Times New Roman" w:cs="Times New Roman"/>
          <w:b/>
          <w:i/>
          <w:sz w:val="28"/>
          <w:szCs w:val="28"/>
        </w:rPr>
        <w:t>3.Критерии оценок:</w:t>
      </w:r>
    </w:p>
    <w:p w:rsidR="00F714F5" w:rsidRPr="00191B17" w:rsidRDefault="00F714F5" w:rsidP="00324A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1B17">
        <w:rPr>
          <w:rFonts w:ascii="Times New Roman" w:hAnsi="Times New Roman" w:cs="Times New Roman"/>
          <w:b/>
          <w:i/>
          <w:sz w:val="28"/>
          <w:szCs w:val="28"/>
        </w:rPr>
        <w:t>Жюри оценивает:</w:t>
      </w:r>
    </w:p>
    <w:p w:rsidR="00F714F5" w:rsidRPr="00323CE9" w:rsidRDefault="00F714F5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уровень художественного исполнения</w:t>
      </w:r>
      <w:r w:rsidR="00D219AC" w:rsidRPr="00323CE9">
        <w:rPr>
          <w:rFonts w:ascii="Times New Roman" w:hAnsi="Times New Roman" w:cs="Times New Roman"/>
          <w:sz w:val="28"/>
          <w:szCs w:val="28"/>
        </w:rPr>
        <w:t xml:space="preserve"> (умение осмыслить и раскрыть образный строй песни);</w:t>
      </w:r>
    </w:p>
    <w:p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техника владения вокалом;</w:t>
      </w:r>
    </w:p>
    <w:p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артистизм;</w:t>
      </w:r>
    </w:p>
    <w:p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сценический костюм;</w:t>
      </w:r>
    </w:p>
    <w:p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исполнения;</w:t>
      </w:r>
    </w:p>
    <w:p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качество музыкального сопровождения.</w:t>
      </w:r>
    </w:p>
    <w:p w:rsidR="00D219AC" w:rsidRDefault="00D219AC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 районного конкурса оценивает профессиональное жюри, решение которого является обязательным и пересмотру не подлежит.</w:t>
      </w:r>
    </w:p>
    <w:p w:rsidR="00D219AC" w:rsidRDefault="00D219AC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получают дипломы «Лауреат» и «Участник» конкурса, а также памятные сувениры.</w:t>
      </w:r>
    </w:p>
    <w:p w:rsidR="00D219AC" w:rsidRDefault="00D219AC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9AC" w:rsidRPr="00191B17" w:rsidRDefault="00D219AC" w:rsidP="0032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B17">
        <w:rPr>
          <w:rFonts w:ascii="Times New Roman" w:hAnsi="Times New Roman" w:cs="Times New Roman"/>
          <w:b/>
          <w:i/>
          <w:sz w:val="28"/>
          <w:szCs w:val="28"/>
        </w:rPr>
        <w:t>Учреждены дополнительные призы:</w:t>
      </w:r>
    </w:p>
    <w:p w:rsidR="00D219AC" w:rsidRPr="00323CE9" w:rsidRDefault="00D219AC" w:rsidP="00323C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 xml:space="preserve">«Гран-при» главы </w:t>
      </w:r>
      <w:r w:rsidR="00191B17" w:rsidRPr="00323CE9">
        <w:rPr>
          <w:rFonts w:ascii="Times New Roman" w:hAnsi="Times New Roman" w:cs="Times New Roman"/>
          <w:sz w:val="28"/>
          <w:szCs w:val="28"/>
        </w:rPr>
        <w:t xml:space="preserve">Хасанского </w:t>
      </w:r>
      <w:r w:rsidRPr="00323CE9">
        <w:rPr>
          <w:rFonts w:ascii="Times New Roman" w:hAnsi="Times New Roman" w:cs="Times New Roman"/>
          <w:sz w:val="28"/>
          <w:szCs w:val="28"/>
        </w:rPr>
        <w:t>муниципального района за лучшее исполнение песни</w:t>
      </w:r>
      <w:r w:rsidR="00191B17" w:rsidRPr="00323CE9">
        <w:rPr>
          <w:rFonts w:ascii="Times New Roman" w:hAnsi="Times New Roman" w:cs="Times New Roman"/>
          <w:sz w:val="28"/>
          <w:szCs w:val="28"/>
        </w:rPr>
        <w:t>:</w:t>
      </w:r>
    </w:p>
    <w:p w:rsidR="00191B17" w:rsidRPr="00323CE9" w:rsidRDefault="00191B17" w:rsidP="00323C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«Семейный ансамбль»</w:t>
      </w:r>
    </w:p>
    <w:p w:rsidR="00191B17" w:rsidRPr="00323CE9" w:rsidRDefault="00191B17" w:rsidP="00323C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«Приз зрительских симпатий»</w:t>
      </w:r>
    </w:p>
    <w:p w:rsidR="00D219AC" w:rsidRDefault="00D219AC" w:rsidP="0032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AC" w:rsidRDefault="00D219AC" w:rsidP="00323C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(приложение) на участие в райо</w:t>
      </w:r>
      <w:r w:rsidR="00401136">
        <w:rPr>
          <w:rFonts w:ascii="Times New Roman" w:hAnsi="Times New Roman" w:cs="Times New Roman"/>
          <w:sz w:val="28"/>
          <w:szCs w:val="28"/>
        </w:rPr>
        <w:t>нном конкурс</w:t>
      </w:r>
      <w:r w:rsidR="008C51E6">
        <w:rPr>
          <w:rFonts w:ascii="Times New Roman" w:hAnsi="Times New Roman" w:cs="Times New Roman"/>
          <w:sz w:val="28"/>
          <w:szCs w:val="28"/>
        </w:rPr>
        <w:t>е производится до 21 ноября 201</w:t>
      </w:r>
      <w:r w:rsidR="00E56B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1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по адресу:</w:t>
      </w:r>
      <w:r w:rsidR="00401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9AC" w:rsidRDefault="00D219AC" w:rsidP="0032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Славянка, ул. Молодежная</w:t>
      </w:r>
      <w:r w:rsidR="00191B17">
        <w:rPr>
          <w:rFonts w:ascii="Times New Roman" w:hAnsi="Times New Roman" w:cs="Times New Roman"/>
          <w:sz w:val="28"/>
          <w:szCs w:val="28"/>
        </w:rPr>
        <w:t>, дом 7</w:t>
      </w:r>
    </w:p>
    <w:p w:rsidR="00191B17" w:rsidRDefault="00191B17" w:rsidP="0032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(42331) 46-4-95,</w:t>
      </w:r>
      <w:r w:rsidR="0032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27</w:t>
      </w:r>
      <w:r w:rsidR="00323CE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136">
        <w:rPr>
          <w:rFonts w:ascii="Times New Roman" w:hAnsi="Times New Roman" w:cs="Times New Roman"/>
          <w:sz w:val="28"/>
          <w:szCs w:val="28"/>
        </w:rPr>
        <w:t>89143262445</w:t>
      </w:r>
      <w:r>
        <w:rPr>
          <w:rFonts w:ascii="Times New Roman" w:hAnsi="Times New Roman" w:cs="Times New Roman"/>
          <w:sz w:val="28"/>
          <w:szCs w:val="28"/>
        </w:rPr>
        <w:t xml:space="preserve"> Копейкина Алла Петровна.</w:t>
      </w:r>
    </w:p>
    <w:p w:rsidR="00A9208C" w:rsidRPr="00C80220" w:rsidRDefault="00191B17" w:rsidP="00323CE9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Тел. Факс (42331) 45-6-15</w:t>
      </w:r>
    </w:p>
    <w:sectPr w:rsidR="00A9208C" w:rsidRPr="00C80220" w:rsidSect="00FC118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354"/>
    <w:multiLevelType w:val="hybridMultilevel"/>
    <w:tmpl w:val="AB4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982"/>
    <w:multiLevelType w:val="hybridMultilevel"/>
    <w:tmpl w:val="3E6C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4113"/>
    <w:multiLevelType w:val="hybridMultilevel"/>
    <w:tmpl w:val="0338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78F5"/>
    <w:multiLevelType w:val="hybridMultilevel"/>
    <w:tmpl w:val="4616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606C"/>
    <w:multiLevelType w:val="hybridMultilevel"/>
    <w:tmpl w:val="A0AE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A06"/>
    <w:multiLevelType w:val="hybridMultilevel"/>
    <w:tmpl w:val="180C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5019C"/>
    <w:multiLevelType w:val="hybridMultilevel"/>
    <w:tmpl w:val="B4FE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7E5"/>
    <w:multiLevelType w:val="hybridMultilevel"/>
    <w:tmpl w:val="465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86571"/>
    <w:multiLevelType w:val="hybridMultilevel"/>
    <w:tmpl w:val="F6F4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0"/>
    <w:rsid w:val="0003296F"/>
    <w:rsid w:val="00056E96"/>
    <w:rsid w:val="000C4512"/>
    <w:rsid w:val="000E780C"/>
    <w:rsid w:val="000E7A94"/>
    <w:rsid w:val="00100682"/>
    <w:rsid w:val="0011525A"/>
    <w:rsid w:val="00116DEE"/>
    <w:rsid w:val="00127A9E"/>
    <w:rsid w:val="00191B17"/>
    <w:rsid w:val="001A7299"/>
    <w:rsid w:val="001F1DDD"/>
    <w:rsid w:val="002039B3"/>
    <w:rsid w:val="002566B0"/>
    <w:rsid w:val="002824FD"/>
    <w:rsid w:val="002B6E19"/>
    <w:rsid w:val="002D6DFD"/>
    <w:rsid w:val="002E041F"/>
    <w:rsid w:val="002F3BF0"/>
    <w:rsid w:val="00323CE9"/>
    <w:rsid w:val="00324A40"/>
    <w:rsid w:val="0037648B"/>
    <w:rsid w:val="003A2099"/>
    <w:rsid w:val="00401136"/>
    <w:rsid w:val="004663CA"/>
    <w:rsid w:val="0049012C"/>
    <w:rsid w:val="004A48E6"/>
    <w:rsid w:val="004F52FC"/>
    <w:rsid w:val="00506408"/>
    <w:rsid w:val="0052560C"/>
    <w:rsid w:val="005414A6"/>
    <w:rsid w:val="005705FF"/>
    <w:rsid w:val="00585E9C"/>
    <w:rsid w:val="00594348"/>
    <w:rsid w:val="005A3B6B"/>
    <w:rsid w:val="005E0999"/>
    <w:rsid w:val="005E503D"/>
    <w:rsid w:val="006220DD"/>
    <w:rsid w:val="00630FF5"/>
    <w:rsid w:val="006800ED"/>
    <w:rsid w:val="006C1B05"/>
    <w:rsid w:val="006E2EDB"/>
    <w:rsid w:val="006F1017"/>
    <w:rsid w:val="00774483"/>
    <w:rsid w:val="00775807"/>
    <w:rsid w:val="007D1834"/>
    <w:rsid w:val="007D59E3"/>
    <w:rsid w:val="00803BF0"/>
    <w:rsid w:val="0082448C"/>
    <w:rsid w:val="00837E27"/>
    <w:rsid w:val="008A26AE"/>
    <w:rsid w:val="008C1C3C"/>
    <w:rsid w:val="008C51E6"/>
    <w:rsid w:val="008F2DAC"/>
    <w:rsid w:val="00912004"/>
    <w:rsid w:val="00926D15"/>
    <w:rsid w:val="009736D6"/>
    <w:rsid w:val="00984E46"/>
    <w:rsid w:val="009A5F4D"/>
    <w:rsid w:val="009E3FAE"/>
    <w:rsid w:val="00A47B80"/>
    <w:rsid w:val="00A5502E"/>
    <w:rsid w:val="00A9208C"/>
    <w:rsid w:val="00A97E07"/>
    <w:rsid w:val="00AD64E0"/>
    <w:rsid w:val="00B75FF3"/>
    <w:rsid w:val="00B802B6"/>
    <w:rsid w:val="00B95823"/>
    <w:rsid w:val="00BD42A0"/>
    <w:rsid w:val="00BE14A6"/>
    <w:rsid w:val="00C35A13"/>
    <w:rsid w:val="00C57AB6"/>
    <w:rsid w:val="00C74327"/>
    <w:rsid w:val="00C80220"/>
    <w:rsid w:val="00CA0C3D"/>
    <w:rsid w:val="00CB32C1"/>
    <w:rsid w:val="00CF2091"/>
    <w:rsid w:val="00D219AC"/>
    <w:rsid w:val="00D36E6D"/>
    <w:rsid w:val="00D41EB8"/>
    <w:rsid w:val="00DD166C"/>
    <w:rsid w:val="00E14B1F"/>
    <w:rsid w:val="00E310A5"/>
    <w:rsid w:val="00E56B69"/>
    <w:rsid w:val="00E6540A"/>
    <w:rsid w:val="00ED071B"/>
    <w:rsid w:val="00ED33E5"/>
    <w:rsid w:val="00EE3FA7"/>
    <w:rsid w:val="00F0555B"/>
    <w:rsid w:val="00F25739"/>
    <w:rsid w:val="00F53D07"/>
    <w:rsid w:val="00F714F5"/>
    <w:rsid w:val="00F7243A"/>
    <w:rsid w:val="00F73873"/>
    <w:rsid w:val="00FC118E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EA7D"/>
  <w15:docId w15:val="{02170E5D-FDEB-4FA5-A867-CD9CA4A6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3</cp:revision>
  <cp:lastPrinted>2017-11-22T01:04:00Z</cp:lastPrinted>
  <dcterms:created xsi:type="dcterms:W3CDTF">2018-10-30T23:30:00Z</dcterms:created>
  <dcterms:modified xsi:type="dcterms:W3CDTF">2018-10-30T23:37:00Z</dcterms:modified>
</cp:coreProperties>
</file>